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13" w:rsidRPr="002E59C0" w:rsidRDefault="00552D6A" w:rsidP="00552D6A">
      <w:pPr>
        <w:pStyle w:val="NoSpacing"/>
        <w:spacing w:line="264" w:lineRule="auto"/>
        <w:jc w:val="center"/>
        <w:rPr>
          <w:rFonts w:eastAsiaTheme="minorEastAsia"/>
          <w:b/>
          <w:bCs/>
          <w:lang w:eastAsia="en-GB" w:bidi="bn-IN"/>
        </w:rPr>
      </w:pPr>
      <w:r w:rsidRPr="002E59C0">
        <w:rPr>
          <w:rFonts w:ascii="SolaimanLipi" w:eastAsiaTheme="minorEastAsia" w:hAnsi="SolaimanLipi" w:cs="SolaimanLip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C36EC" wp14:editId="72F3BF04">
                <wp:simplePos x="0" y="0"/>
                <wp:positionH relativeFrom="column">
                  <wp:posOffset>5886450</wp:posOffset>
                </wp:positionH>
                <wp:positionV relativeFrom="paragraph">
                  <wp:posOffset>-146050</wp:posOffset>
                </wp:positionV>
                <wp:extent cx="1171575" cy="10477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07F" w:rsidRDefault="0056507F" w:rsidP="0056507F">
                            <w:pPr>
                              <w:jc w:val="center"/>
                              <w:rPr>
                                <w:rFonts w:ascii="SolaimanLipi" w:hAnsi="SolaimanLipi" w:cs="SolaimanLip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D6773" w:rsidRPr="00A41AC9" w:rsidRDefault="00495C24" w:rsidP="00AD6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Photo </w:t>
                            </w:r>
                            <w:r w:rsidR="00AD67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(Passport size)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C36EC" id="Rectangle 2" o:spid="_x0000_s1026" style="position:absolute;left:0;text-align:left;margin-left:463.5pt;margin-top:-11.5pt;width:92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">
                <v:textbox>
                  <w:txbxContent>
                    <w:p w:rsidR="0056507F" w:rsidRDefault="0056507F" w:rsidP="0056507F">
                      <w:pPr>
                        <w:jc w:val="center"/>
                        <w:rPr>
                          <w:rFonts w:ascii="SolaimanLipi" w:hAnsi="SolaimanLipi" w:cs="SolaimanLipi"/>
                          <w:sz w:val="24"/>
                          <w:szCs w:val="24"/>
                          <w:lang w:val="en-US"/>
                        </w:rPr>
                      </w:pPr>
                    </w:p>
                    <w:p w:rsidR="00AD6773" w:rsidRPr="00A41AC9" w:rsidRDefault="00495C24" w:rsidP="00AD67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Photo </w:t>
                      </w:r>
                      <w:r w:rsidR="00AD67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(Passport size)</w:t>
                      </w:r>
                    </w:p>
                  </w:txbxContent>
                </v:textbox>
              </v:rect>
            </w:pict>
          </mc:Fallback>
        </mc:AlternateContent>
      </w:r>
      <w:r w:rsidR="00DA04C1" w:rsidRPr="002E59C0">
        <w:rPr>
          <w:rFonts w:eastAsiaTheme="minorEastAsia"/>
          <w:b/>
          <w:bCs/>
          <w:lang w:eastAsia="en-GB" w:bidi="bn-IN"/>
        </w:rPr>
        <w:t>Ministry of Local Government, Rural Development and Cooperatives</w:t>
      </w:r>
    </w:p>
    <w:p w:rsidR="00780F13" w:rsidRPr="002E59C0" w:rsidRDefault="00DA04C1" w:rsidP="00780F13">
      <w:pPr>
        <w:pStyle w:val="NoSpacing"/>
        <w:spacing w:line="264" w:lineRule="auto"/>
        <w:jc w:val="center"/>
        <w:rPr>
          <w:rFonts w:eastAsiaTheme="minorEastAsia"/>
          <w:b/>
          <w:bCs/>
          <w:lang w:eastAsia="en-GB" w:bidi="bn-IN"/>
        </w:rPr>
      </w:pPr>
      <w:r w:rsidRPr="002E59C0">
        <w:rPr>
          <w:rFonts w:eastAsiaTheme="minorEastAsia"/>
          <w:b/>
          <w:bCs/>
          <w:lang w:eastAsia="en-GB" w:bidi="bn-IN"/>
        </w:rPr>
        <w:t>Ru</w:t>
      </w:r>
      <w:r w:rsidRPr="002E59C0">
        <w:rPr>
          <w:rFonts w:eastAsiaTheme="minorEastAsia"/>
          <w:b/>
          <w:bCs/>
          <w:lang w:eastAsia="en-GB" w:bidi="bn-IN"/>
        </w:rPr>
        <w:t>ral Development and Cooperative Division</w:t>
      </w:r>
    </w:p>
    <w:p w:rsidR="00780F13" w:rsidRDefault="002E59C0" w:rsidP="00780F13">
      <w:pPr>
        <w:pStyle w:val="NoSpacing"/>
        <w:spacing w:line="264" w:lineRule="auto"/>
        <w:jc w:val="center"/>
        <w:rPr>
          <w:rFonts w:eastAsiaTheme="minorEastAsia"/>
          <w:b/>
          <w:bCs/>
          <w:lang w:eastAsia="en-GB" w:bidi="bn-IN"/>
        </w:rPr>
      </w:pPr>
      <w:r>
        <w:rPr>
          <w:rFonts w:eastAsiaTheme="minorEastAsia"/>
          <w:b/>
          <w:bCs/>
          <w:lang w:eastAsia="en-GB" w:bidi="bn-IN"/>
        </w:rPr>
        <w:t>Bangladesh Academy for Rural Development (BARD)</w:t>
      </w:r>
    </w:p>
    <w:p w:rsidR="002E59C0" w:rsidRPr="0087684C" w:rsidRDefault="002E59C0" w:rsidP="00780F13">
      <w:pPr>
        <w:pStyle w:val="NoSpacing"/>
        <w:spacing w:line="264" w:lineRule="auto"/>
        <w:jc w:val="center"/>
        <w:rPr>
          <w:rFonts w:eastAsiaTheme="minorEastAsia"/>
          <w:b/>
          <w:bCs/>
          <w:cs/>
          <w:lang w:eastAsia="en-GB" w:bidi="bn-IN"/>
        </w:rPr>
      </w:pPr>
      <w:proofErr w:type="spellStart"/>
      <w:r>
        <w:rPr>
          <w:rFonts w:eastAsiaTheme="minorEastAsia"/>
          <w:b/>
          <w:bCs/>
          <w:lang w:eastAsia="en-GB" w:bidi="bn-IN"/>
        </w:rPr>
        <w:t>Kotbari</w:t>
      </w:r>
      <w:proofErr w:type="spellEnd"/>
      <w:r>
        <w:rPr>
          <w:rFonts w:eastAsiaTheme="minorEastAsia"/>
          <w:b/>
          <w:bCs/>
          <w:lang w:eastAsia="en-GB" w:bidi="bn-IN"/>
        </w:rPr>
        <w:t xml:space="preserve">, </w:t>
      </w:r>
      <w:proofErr w:type="spellStart"/>
      <w:r>
        <w:rPr>
          <w:rFonts w:eastAsiaTheme="minorEastAsia"/>
          <w:b/>
          <w:bCs/>
          <w:lang w:eastAsia="en-GB" w:bidi="bn-IN"/>
        </w:rPr>
        <w:t>Cumilla</w:t>
      </w:r>
      <w:proofErr w:type="spellEnd"/>
      <w:r>
        <w:rPr>
          <w:rFonts w:eastAsiaTheme="minorEastAsia"/>
          <w:b/>
          <w:bCs/>
          <w:lang w:eastAsia="en-GB" w:bidi="bn-IN"/>
        </w:rPr>
        <w:t>, Bangladesh</w:t>
      </w:r>
    </w:p>
    <w:p w:rsidR="0056507F" w:rsidRPr="002E59C0" w:rsidRDefault="002E59C0" w:rsidP="00780F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cs/>
          <w:lang w:val="en-US" w:bidi="bn-IN"/>
        </w:rPr>
      </w:pPr>
      <w:r w:rsidRPr="002E59C0">
        <w:rPr>
          <w:rFonts w:ascii="Times New Roman" w:hAnsi="Times New Roman" w:cs="Times New Roman"/>
          <w:b/>
          <w:sz w:val="24"/>
          <w:szCs w:val="24"/>
          <w:u w:val="single"/>
          <w:cs/>
          <w:lang w:val="en-US" w:bidi="bn-IN"/>
        </w:rPr>
        <w:t>www.bard.gov.bd</w:t>
      </w:r>
    </w:p>
    <w:p w:rsidR="00E04276" w:rsidRPr="0087684C" w:rsidRDefault="00A41AC9" w:rsidP="00644504">
      <w:pPr>
        <w:tabs>
          <w:tab w:val="center" w:pos="4514"/>
        </w:tabs>
        <w:spacing w:after="0"/>
        <w:jc w:val="center"/>
        <w:rPr>
          <w:rFonts w:ascii="Times New Roman" w:hAnsi="Times New Roman" w:cs="Arial Unicode MS"/>
          <w:b/>
          <w:i/>
          <w:sz w:val="24"/>
          <w:szCs w:val="24"/>
          <w:cs/>
          <w:lang w:val="en-US" w:bidi="bn-IN"/>
        </w:rPr>
      </w:pPr>
      <w:r w:rsidRPr="0087684C">
        <w:rPr>
          <w:rFonts w:ascii="Times New Roman" w:hAnsi="Times New Roman" w:cs="Times New Roman"/>
          <w:b/>
          <w:i/>
          <w:sz w:val="32"/>
          <w:szCs w:val="32"/>
          <w:lang w:val="en-US"/>
        </w:rPr>
        <w:t>Application Form for Internship</w:t>
      </w:r>
      <w:bookmarkStart w:id="0" w:name="_GoBack"/>
      <w:bookmarkEnd w:id="0"/>
    </w:p>
    <w:tbl>
      <w:tblPr>
        <w:tblStyle w:val="TableGrid"/>
        <w:tblW w:w="1145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080"/>
        <w:gridCol w:w="900"/>
        <w:gridCol w:w="2057"/>
        <w:gridCol w:w="903"/>
        <w:gridCol w:w="10"/>
        <w:gridCol w:w="450"/>
        <w:gridCol w:w="1201"/>
        <w:gridCol w:w="2871"/>
      </w:tblGrid>
      <w:tr w:rsidR="00110AE1" w:rsidRPr="00337E79" w:rsidTr="00495C24">
        <w:trPr>
          <w:trHeight w:val="369"/>
        </w:trPr>
        <w:tc>
          <w:tcPr>
            <w:tcW w:w="540" w:type="dxa"/>
            <w:vMerge w:val="restart"/>
          </w:tcPr>
          <w:p w:rsidR="00E975D2" w:rsidRPr="00337E79" w:rsidRDefault="00A41AC9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1.</w:t>
            </w:r>
          </w:p>
        </w:tc>
        <w:tc>
          <w:tcPr>
            <w:tcW w:w="1440" w:type="dxa"/>
            <w:vMerge w:val="restart"/>
          </w:tcPr>
          <w:p w:rsidR="00E975D2" w:rsidRPr="00337E79" w:rsidRDefault="00A41AC9" w:rsidP="00495C2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Applicant’s Name</w:t>
            </w:r>
          </w:p>
        </w:tc>
        <w:tc>
          <w:tcPr>
            <w:tcW w:w="9472" w:type="dxa"/>
            <w:gridSpan w:val="8"/>
          </w:tcPr>
          <w:p w:rsidR="00E975D2" w:rsidRPr="00337E79" w:rsidRDefault="00A41AC9" w:rsidP="00E975D2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In Bangla</w:t>
            </w:r>
            <w:r w:rsidR="00E975D2" w:rsidRPr="00337E79">
              <w:rPr>
                <w:rFonts w:ascii="Times New Roman" w:hAnsi="Times New Roman" w:cs="Times New Roman"/>
                <w:szCs w:val="22"/>
                <w:cs/>
                <w:lang w:val="en-US" w:bidi="bn-IN"/>
              </w:rPr>
              <w:t xml:space="preserve">: </w:t>
            </w:r>
          </w:p>
        </w:tc>
      </w:tr>
      <w:tr w:rsidR="00110AE1" w:rsidRPr="00337E79" w:rsidTr="00495C24">
        <w:trPr>
          <w:trHeight w:val="412"/>
        </w:trPr>
        <w:tc>
          <w:tcPr>
            <w:tcW w:w="540" w:type="dxa"/>
            <w:vMerge/>
          </w:tcPr>
          <w:p w:rsidR="00E975D2" w:rsidRPr="00337E79" w:rsidRDefault="00E975D2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</w:p>
        </w:tc>
        <w:tc>
          <w:tcPr>
            <w:tcW w:w="1440" w:type="dxa"/>
            <w:vMerge/>
          </w:tcPr>
          <w:p w:rsidR="00E975D2" w:rsidRPr="00337E79" w:rsidRDefault="00E975D2" w:rsidP="00495C2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</w:p>
        </w:tc>
        <w:tc>
          <w:tcPr>
            <w:tcW w:w="9472" w:type="dxa"/>
            <w:gridSpan w:val="8"/>
          </w:tcPr>
          <w:p w:rsidR="00E975D2" w:rsidRPr="00337E79" w:rsidRDefault="0093663E" w:rsidP="00E975D2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>
              <w:rPr>
                <w:rFonts w:ascii="Times New Roman" w:hAnsi="Times New Roman" w:cs="Times New Roman"/>
                <w:szCs w:val="22"/>
                <w:lang w:val="en-US" w:bidi="bn-IN"/>
              </w:rPr>
              <w:t>In English (Capital Le</w:t>
            </w:r>
            <w:r w:rsidR="00A41AC9"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tter)</w:t>
            </w:r>
            <w:r w:rsidR="00E975D2" w:rsidRPr="00337E79">
              <w:rPr>
                <w:rFonts w:ascii="Times New Roman" w:hAnsi="Times New Roman" w:cs="Times New Roman"/>
                <w:szCs w:val="22"/>
                <w:cs/>
                <w:lang w:val="en-US" w:bidi="bn-IN"/>
              </w:rPr>
              <w:t>:</w:t>
            </w:r>
          </w:p>
        </w:tc>
      </w:tr>
      <w:tr w:rsidR="00110AE1" w:rsidRPr="00337E79" w:rsidTr="00495C24">
        <w:trPr>
          <w:trHeight w:val="369"/>
        </w:trPr>
        <w:tc>
          <w:tcPr>
            <w:tcW w:w="540" w:type="dxa"/>
          </w:tcPr>
          <w:p w:rsidR="00E975D2" w:rsidRPr="00337E79" w:rsidRDefault="00110AE1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2.</w:t>
            </w:r>
          </w:p>
        </w:tc>
        <w:tc>
          <w:tcPr>
            <w:tcW w:w="1440" w:type="dxa"/>
          </w:tcPr>
          <w:p w:rsidR="00E975D2" w:rsidRPr="00337E79" w:rsidRDefault="00A41AC9" w:rsidP="00495C2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Father’s Name</w:t>
            </w:r>
          </w:p>
        </w:tc>
        <w:tc>
          <w:tcPr>
            <w:tcW w:w="9472" w:type="dxa"/>
            <w:gridSpan w:val="8"/>
          </w:tcPr>
          <w:p w:rsidR="00E975D2" w:rsidRPr="00337E79" w:rsidRDefault="00E975D2" w:rsidP="00E975D2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 w:bidi="bn-IN"/>
              </w:rPr>
            </w:pPr>
          </w:p>
        </w:tc>
      </w:tr>
      <w:tr w:rsidR="00110AE1" w:rsidRPr="00337E79" w:rsidTr="00495C24">
        <w:trPr>
          <w:trHeight w:val="369"/>
        </w:trPr>
        <w:tc>
          <w:tcPr>
            <w:tcW w:w="540" w:type="dxa"/>
          </w:tcPr>
          <w:p w:rsidR="00E975D2" w:rsidRPr="00337E79" w:rsidRDefault="00110AE1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3.</w:t>
            </w:r>
          </w:p>
        </w:tc>
        <w:tc>
          <w:tcPr>
            <w:tcW w:w="1440" w:type="dxa"/>
          </w:tcPr>
          <w:p w:rsidR="00E975D2" w:rsidRPr="00337E79" w:rsidRDefault="00A41AC9" w:rsidP="00495C2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Mother’s Name</w:t>
            </w:r>
          </w:p>
        </w:tc>
        <w:tc>
          <w:tcPr>
            <w:tcW w:w="9472" w:type="dxa"/>
            <w:gridSpan w:val="8"/>
          </w:tcPr>
          <w:p w:rsidR="00E975D2" w:rsidRPr="00337E79" w:rsidRDefault="00E975D2" w:rsidP="00E975D2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 w:bidi="bn-IN"/>
              </w:rPr>
            </w:pPr>
          </w:p>
        </w:tc>
      </w:tr>
      <w:tr w:rsidR="00110AE1" w:rsidRPr="00337E79" w:rsidTr="00AA64A6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D8476F" w:rsidRPr="00337E79" w:rsidRDefault="00110AE1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4.</w:t>
            </w:r>
          </w:p>
        </w:tc>
        <w:tc>
          <w:tcPr>
            <w:tcW w:w="2520" w:type="dxa"/>
            <w:gridSpan w:val="2"/>
          </w:tcPr>
          <w:p w:rsidR="00D8476F" w:rsidRPr="00337E79" w:rsidRDefault="00A41AC9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Address</w:t>
            </w:r>
            <w:r w:rsidR="00D8476F" w:rsidRPr="00337E79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</w:p>
        </w:tc>
        <w:tc>
          <w:tcPr>
            <w:tcW w:w="3860" w:type="dxa"/>
            <w:gridSpan w:val="3"/>
          </w:tcPr>
          <w:p w:rsidR="00D8476F" w:rsidRPr="00337E79" w:rsidRDefault="00A41AC9" w:rsidP="00D8476F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Present</w:t>
            </w:r>
          </w:p>
        </w:tc>
        <w:tc>
          <w:tcPr>
            <w:tcW w:w="4532" w:type="dxa"/>
            <w:gridSpan w:val="4"/>
          </w:tcPr>
          <w:p w:rsidR="00D8476F" w:rsidRPr="00337E79" w:rsidRDefault="00A41AC9" w:rsidP="00D8476F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Permanent</w:t>
            </w:r>
          </w:p>
        </w:tc>
      </w:tr>
      <w:tr w:rsidR="00110AE1" w:rsidRPr="00337E79" w:rsidTr="00AA64A6">
        <w:trPr>
          <w:trHeight w:val="412"/>
        </w:trPr>
        <w:tc>
          <w:tcPr>
            <w:tcW w:w="540" w:type="dxa"/>
            <w:vMerge/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A41AC9" w:rsidP="00A41AC9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Village/House/Flat No: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10AE1" w:rsidRPr="00337E79" w:rsidTr="00AA64A6">
        <w:trPr>
          <w:trHeight w:val="391"/>
        </w:trPr>
        <w:tc>
          <w:tcPr>
            <w:tcW w:w="540" w:type="dxa"/>
            <w:vMerge/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110AE1" w:rsidP="00110AE1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Road/Block/Sector: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10AE1" w:rsidRPr="00337E79" w:rsidTr="00AA64A6">
        <w:trPr>
          <w:trHeight w:val="391"/>
        </w:trPr>
        <w:tc>
          <w:tcPr>
            <w:tcW w:w="540" w:type="dxa"/>
            <w:vMerge/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110AE1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Police Station: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10AE1" w:rsidRPr="00337E79" w:rsidTr="00AA64A6">
        <w:trPr>
          <w:trHeight w:val="412"/>
        </w:trPr>
        <w:tc>
          <w:tcPr>
            <w:tcW w:w="540" w:type="dxa"/>
            <w:vMerge/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110AE1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Post Office: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10AE1" w:rsidRPr="00337E79" w:rsidTr="00AA64A6">
        <w:trPr>
          <w:trHeight w:val="391"/>
        </w:trPr>
        <w:tc>
          <w:tcPr>
            <w:tcW w:w="540" w:type="dxa"/>
            <w:vMerge/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AD6773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Post Co</w:t>
            </w:r>
            <w:r w:rsidR="00110AE1" w:rsidRPr="00337E79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110AE1" w:rsidRPr="00337E79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10AE1" w:rsidRPr="00337E79" w:rsidTr="00AA64A6">
        <w:trPr>
          <w:trHeight w:val="39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476F" w:rsidRPr="00337E79" w:rsidRDefault="00D8476F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D8476F" w:rsidRPr="00337E79" w:rsidRDefault="00110AE1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District:</w:t>
            </w:r>
          </w:p>
        </w:tc>
        <w:tc>
          <w:tcPr>
            <w:tcW w:w="3860" w:type="dxa"/>
            <w:gridSpan w:val="3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2" w:type="dxa"/>
            <w:gridSpan w:val="4"/>
          </w:tcPr>
          <w:p w:rsidR="00D8476F" w:rsidRPr="00337E79" w:rsidRDefault="00D8476F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AA64A6" w:rsidRPr="00337E79" w:rsidTr="00AA64A6">
        <w:trPr>
          <w:trHeight w:val="3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A64A6" w:rsidRPr="00337E79" w:rsidRDefault="00AA64A6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2"/>
          </w:tcPr>
          <w:p w:rsidR="00AA64A6" w:rsidRPr="00337E79" w:rsidRDefault="00AA64A6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Contact:</w:t>
            </w:r>
          </w:p>
        </w:tc>
        <w:tc>
          <w:tcPr>
            <w:tcW w:w="8392" w:type="dxa"/>
            <w:gridSpan w:val="7"/>
          </w:tcPr>
          <w:p w:rsidR="00AA64A6" w:rsidRPr="00337E79" w:rsidRDefault="00AA64A6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Phone No/Mobile No:</w:t>
            </w:r>
            <w:r>
              <w:rPr>
                <w:rFonts w:ascii="Times New Roman" w:hAnsi="Times New Roman" w:cs="SolaimanLipi" w:hint="cs"/>
                <w:szCs w:val="22"/>
                <w:cs/>
                <w:lang w:val="en-US" w:bidi="bn-IN"/>
              </w:rPr>
              <w:t xml:space="preserve">                                     </w:t>
            </w: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</w:p>
        </w:tc>
      </w:tr>
      <w:tr w:rsidR="00AA64A6" w:rsidRPr="00337E79" w:rsidTr="00AA64A6">
        <w:trPr>
          <w:trHeight w:val="3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A64A6" w:rsidRPr="00337E79" w:rsidRDefault="00AA64A6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</w:tcPr>
          <w:p w:rsidR="00AA64A6" w:rsidRPr="00337E79" w:rsidRDefault="00AA64A6" w:rsidP="0056507F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Date of Birth: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AA64A6" w:rsidRPr="00337E79" w:rsidRDefault="00AA64A6" w:rsidP="003418FE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7.</w:t>
            </w:r>
          </w:p>
        </w:tc>
        <w:tc>
          <w:tcPr>
            <w:tcW w:w="4072" w:type="dxa"/>
            <w:gridSpan w:val="2"/>
            <w:tcBorders>
              <w:left w:val="single" w:sz="4" w:space="0" w:color="auto"/>
            </w:tcBorders>
          </w:tcPr>
          <w:p w:rsidR="00AA64A6" w:rsidRPr="00337E79" w:rsidRDefault="00AA64A6" w:rsidP="00AA64A6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Nationality:</w:t>
            </w:r>
          </w:p>
        </w:tc>
      </w:tr>
      <w:tr w:rsidR="00110AE1" w:rsidRPr="00337E79" w:rsidTr="00AA64A6">
        <w:trPr>
          <w:trHeight w:val="3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6E17" w:rsidRPr="00337E79" w:rsidRDefault="0075479B" w:rsidP="00110AE1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110AE1" w:rsidRPr="00337E79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</w:tcPr>
          <w:p w:rsidR="00326E17" w:rsidRPr="00337E79" w:rsidRDefault="00D70065" w:rsidP="003418FE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NID No: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17" w:rsidRPr="00337E79" w:rsidRDefault="00110AE1" w:rsidP="00326E17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9.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E17" w:rsidRPr="00337E79" w:rsidRDefault="00D70065" w:rsidP="00326E17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Gender</w:t>
            </w:r>
            <w:r w:rsidR="00AA64A6">
              <w:rPr>
                <w:rFonts w:ascii="Times New Roman" w:hAnsi="Times New Roman" w:cs="SolaimanLipi" w:hint="cs"/>
                <w:szCs w:val="22"/>
                <w:cs/>
                <w:lang w:val="en-US" w:bidi="bn-IN"/>
              </w:rPr>
              <w:t xml:space="preserve">     </w:t>
            </w: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:</w:t>
            </w:r>
          </w:p>
        </w:tc>
      </w:tr>
      <w:tr w:rsidR="00F30115" w:rsidRPr="00337E79" w:rsidTr="00495C24">
        <w:trPr>
          <w:trHeight w:val="3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30115" w:rsidRPr="00337E79" w:rsidRDefault="0075479B" w:rsidP="0075479B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="00110AE1" w:rsidRPr="00337E79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10912" w:type="dxa"/>
            <w:gridSpan w:val="9"/>
          </w:tcPr>
          <w:p w:rsidR="00F30115" w:rsidRPr="00F060DB" w:rsidRDefault="00E77B5F" w:rsidP="009D3044">
            <w:pPr>
              <w:tabs>
                <w:tab w:val="center" w:pos="4514"/>
              </w:tabs>
              <w:spacing w:after="0"/>
              <w:rPr>
                <w:rFonts w:ascii="Times New Roman" w:hAnsi="Times New Roman" w:cs="Arial Unicode MS"/>
                <w:szCs w:val="22"/>
                <w:cs/>
                <w:lang w:val="en-US" w:bidi="bn-IN"/>
              </w:rPr>
            </w:pPr>
            <w:r>
              <w:rPr>
                <w:rFonts w:ascii="Times New Roman" w:hAnsi="Times New Roman" w:cs="Times New Roman"/>
                <w:szCs w:val="22"/>
                <w:lang w:val="en-US" w:bidi="bn-IN"/>
              </w:rPr>
              <w:t>Current student</w:t>
            </w:r>
            <w:r w:rsidR="00AD6773">
              <w:rPr>
                <w:rFonts w:ascii="Times New Roman" w:hAnsi="Times New Roman" w:cs="Times New Roman"/>
                <w:szCs w:val="22"/>
                <w:lang w:val="en-US" w:bidi="bn-IN"/>
              </w:rPr>
              <w:t xml:space="preserve"> Statu</w:t>
            </w:r>
            <w:r w:rsidR="00D70065"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s</w:t>
            </w:r>
            <w:r w:rsidR="00AA64A6">
              <w:rPr>
                <w:rFonts w:ascii="Times New Roman" w:hAnsi="Times New Roman" w:cs="Times New Roman"/>
                <w:szCs w:val="22"/>
                <w:cs/>
                <w:lang w:val="en-US" w:bidi="bn-IN"/>
              </w:rPr>
              <w:t xml:space="preserve">: </w:t>
            </w:r>
            <w:r w:rsidR="00AA64A6">
              <w:rPr>
                <w:rFonts w:ascii="Times New Roman" w:hAnsi="Times New Roman" w:cs="Times New Roman"/>
                <w:szCs w:val="22"/>
                <w:lang w:val="en-US" w:bidi="bn-IN"/>
              </w:rPr>
              <w:t xml:space="preserve">            </w:t>
            </w:r>
          </w:p>
        </w:tc>
      </w:tr>
      <w:tr w:rsidR="00F3036C" w:rsidRPr="00337E79" w:rsidTr="00495C24">
        <w:trPr>
          <w:trHeight w:val="39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3036C" w:rsidRPr="00337E79" w:rsidRDefault="0075479B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110AE1" w:rsidRPr="00337E79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10912" w:type="dxa"/>
            <w:gridSpan w:val="9"/>
            <w:tcBorders>
              <w:left w:val="single" w:sz="4" w:space="0" w:color="auto"/>
            </w:tcBorders>
          </w:tcPr>
          <w:p w:rsidR="00F3036C" w:rsidRPr="00337E79" w:rsidRDefault="00D70065" w:rsidP="009B23B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Educational Qualification</w:t>
            </w:r>
            <w:r w:rsidR="00F3036C" w:rsidRPr="00337E79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  <w:r w:rsidR="00E77B5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</w:tr>
      <w:tr w:rsidR="00337E79" w:rsidRPr="00337E79" w:rsidTr="00495C24">
        <w:trPr>
          <w:trHeight w:val="78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6AB6" w:rsidRPr="00337E79" w:rsidRDefault="00D70065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Sl</w:t>
            </w:r>
            <w:proofErr w:type="spellEnd"/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 xml:space="preserve"> No:</w:t>
            </w:r>
          </w:p>
        </w:tc>
        <w:tc>
          <w:tcPr>
            <w:tcW w:w="1980" w:type="dxa"/>
            <w:gridSpan w:val="2"/>
          </w:tcPr>
          <w:p w:rsidR="00626AB6" w:rsidRPr="00337E79" w:rsidRDefault="00D70065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Degree</w:t>
            </w:r>
          </w:p>
        </w:tc>
        <w:tc>
          <w:tcPr>
            <w:tcW w:w="2057" w:type="dxa"/>
          </w:tcPr>
          <w:p w:rsidR="00626AB6" w:rsidRPr="00337E79" w:rsidRDefault="00D70065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Subject</w:t>
            </w:r>
          </w:p>
        </w:tc>
        <w:tc>
          <w:tcPr>
            <w:tcW w:w="903" w:type="dxa"/>
          </w:tcPr>
          <w:p w:rsidR="00626AB6" w:rsidRPr="00337E79" w:rsidRDefault="00D70065" w:rsidP="000420D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Passing Year</w:t>
            </w: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626AB6" w:rsidRPr="00337E79" w:rsidRDefault="00D70065" w:rsidP="00626AB6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Result (Division/GPA)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D70065" w:rsidP="00D70065">
            <w:pPr>
              <w:tabs>
                <w:tab w:val="center" w:pos="4514"/>
              </w:tabs>
              <w:spacing w:after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/>
              </w:rPr>
              <w:t>Board/University</w:t>
            </w:r>
          </w:p>
        </w:tc>
      </w:tr>
      <w:tr w:rsidR="00337E79" w:rsidRPr="00337E79" w:rsidTr="00495C24">
        <w:trPr>
          <w:trHeight w:val="39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057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03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337E79" w:rsidRPr="00337E79" w:rsidTr="00495C24">
        <w:trPr>
          <w:trHeight w:val="39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057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03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337E79" w:rsidRPr="00337E79" w:rsidTr="00495C24">
        <w:trPr>
          <w:trHeight w:val="41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057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03" w:type="dxa"/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337E79" w:rsidRPr="00337E79" w:rsidTr="00495C24">
        <w:trPr>
          <w:trHeight w:val="39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337E79" w:rsidRPr="00337E79" w:rsidTr="00495C24">
        <w:trPr>
          <w:trHeight w:val="39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26AB6" w:rsidRPr="00337E79" w:rsidRDefault="00626AB6" w:rsidP="007C59C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626AB6" w:rsidRPr="00337E79" w:rsidRDefault="00626AB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/>
              </w:rPr>
            </w:pPr>
          </w:p>
        </w:tc>
      </w:tr>
      <w:tr w:rsidR="00644504" w:rsidRPr="00337E79" w:rsidTr="00495C24">
        <w:trPr>
          <w:trHeight w:val="1178"/>
        </w:trPr>
        <w:tc>
          <w:tcPr>
            <w:tcW w:w="540" w:type="dxa"/>
            <w:tcBorders>
              <w:right w:val="single" w:sz="4" w:space="0" w:color="auto"/>
            </w:tcBorders>
          </w:tcPr>
          <w:p w:rsidR="00644504" w:rsidRPr="00337E79" w:rsidRDefault="0075479B" w:rsidP="006B3C35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>
              <w:rPr>
                <w:rFonts w:ascii="Times New Roman" w:hAnsi="Times New Roman" w:cs="Times New Roman"/>
                <w:szCs w:val="22"/>
                <w:lang w:val="en-US" w:bidi="bn-IN"/>
              </w:rPr>
              <w:t>10</w:t>
            </w:r>
            <w:r w:rsidR="006B3C35">
              <w:rPr>
                <w:rFonts w:ascii="Times New Roman" w:hAnsi="Times New Roman" w:cs="Times New Roman"/>
                <w:szCs w:val="22"/>
                <w:lang w:val="en-US" w:bidi="bn-IN"/>
              </w:rPr>
              <w:t>.</w:t>
            </w:r>
          </w:p>
        </w:tc>
        <w:tc>
          <w:tcPr>
            <w:tcW w:w="10912" w:type="dxa"/>
            <w:gridSpan w:val="9"/>
            <w:tcBorders>
              <w:left w:val="single" w:sz="4" w:space="0" w:color="auto"/>
            </w:tcBorders>
          </w:tcPr>
          <w:p w:rsidR="00110AE1" w:rsidRPr="00110AE1" w:rsidRDefault="00CD1010" w:rsidP="0011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US" w:eastAsia="en-US" w:bidi="bn-IN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>T</w:t>
            </w:r>
            <w:r w:rsidR="00110AE1" w:rsidRPr="00110AE1"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 xml:space="preserve">he information provided in this application and the attachment is </w:t>
            </w:r>
            <w:r w:rsidR="004827D9"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 xml:space="preserve">true </w:t>
            </w:r>
            <w:r w:rsidR="009B23B4"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>to the</w:t>
            </w:r>
            <w:r w:rsidR="009B23B4">
              <w:rPr>
                <w:rFonts w:ascii="Times New Roman" w:eastAsia="Times New Roman" w:hAnsi="Times New Roman" w:cs="Times New Roman"/>
                <w:szCs w:val="22"/>
                <w:lang w:val="en-US" w:eastAsia="en-US" w:bidi="bn-IN"/>
              </w:rPr>
              <w:t xml:space="preserve"> </w:t>
            </w:r>
            <w:r w:rsidR="004827D9"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>best of</w:t>
            </w:r>
            <w:r w:rsidR="00110AE1" w:rsidRPr="00110AE1">
              <w:rPr>
                <w:rFonts w:ascii="Times New Roman" w:eastAsia="Times New Roman" w:hAnsi="Times New Roman" w:cs="Times New Roman"/>
                <w:szCs w:val="22"/>
                <w:lang w:val="en" w:eastAsia="en-US" w:bidi="bn-IN"/>
              </w:rPr>
              <w:t xml:space="preserve"> my knowledge.</w:t>
            </w:r>
          </w:p>
          <w:p w:rsidR="00F21C16" w:rsidRPr="00337E79" w:rsidRDefault="00F21C1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hi-IN"/>
              </w:rPr>
            </w:pPr>
          </w:p>
          <w:p w:rsidR="00F21C16" w:rsidRDefault="00F21C16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lang w:val="en-US" w:bidi="hi-IN"/>
              </w:rPr>
            </w:pPr>
          </w:p>
          <w:p w:rsidR="008671F0" w:rsidRPr="00337E79" w:rsidRDefault="008671F0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hi-IN"/>
              </w:rPr>
            </w:pPr>
          </w:p>
          <w:p w:rsidR="00644504" w:rsidRPr="00337E79" w:rsidRDefault="00D70065" w:rsidP="00644504">
            <w:pPr>
              <w:tabs>
                <w:tab w:val="center" w:pos="4514"/>
              </w:tabs>
              <w:spacing w:after="0"/>
              <w:rPr>
                <w:rFonts w:ascii="Times New Roman" w:hAnsi="Times New Roman" w:cs="Times New Roman"/>
                <w:szCs w:val="22"/>
                <w:cs/>
                <w:lang w:val="en-US" w:bidi="bn-IN"/>
              </w:rPr>
            </w:pP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Date</w:t>
            </w:r>
            <w:r w:rsidR="00644504" w:rsidRPr="00337E79">
              <w:rPr>
                <w:rFonts w:ascii="Times New Roman" w:hAnsi="Times New Roman" w:cs="Times New Roman"/>
                <w:szCs w:val="22"/>
                <w:cs/>
                <w:lang w:val="en-US" w:bidi="bn-IN"/>
              </w:rPr>
              <w:t xml:space="preserve">:                                                                                                                                            </w:t>
            </w:r>
            <w:r w:rsidRPr="00337E79">
              <w:rPr>
                <w:rFonts w:ascii="Times New Roman" w:hAnsi="Times New Roman" w:cs="Times New Roman"/>
                <w:szCs w:val="22"/>
                <w:lang w:val="en-US" w:bidi="bn-IN"/>
              </w:rPr>
              <w:t>Applicant’s Signature</w:t>
            </w:r>
          </w:p>
        </w:tc>
      </w:tr>
    </w:tbl>
    <w:p w:rsidR="0056530D" w:rsidRPr="00337E79" w:rsidRDefault="00644504" w:rsidP="0092766D">
      <w:pPr>
        <w:pStyle w:val="HTMLPreformatted"/>
        <w:shd w:val="clear" w:color="auto" w:fill="F8F9FA"/>
        <w:spacing w:line="36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3875">
        <w:rPr>
          <w:rFonts w:ascii="Times New Roman" w:hAnsi="Times New Roman" w:cs="Times New Roman"/>
          <w:sz w:val="24"/>
          <w:szCs w:val="24"/>
        </w:rPr>
        <w:t>*</w:t>
      </w:r>
      <w:r w:rsidR="00ED3875" w:rsidRPr="00ED3875">
        <w:rPr>
          <w:rFonts w:ascii="Times New Roman" w:hAnsi="Times New Roman" w:cs="Times New Roman"/>
          <w:sz w:val="24"/>
          <w:szCs w:val="24"/>
        </w:rPr>
        <w:t>Note</w:t>
      </w:r>
      <w:r w:rsidR="00E04276" w:rsidRPr="00ED3875">
        <w:rPr>
          <w:rFonts w:ascii="Times New Roman" w:hAnsi="Times New Roman" w:cs="Times New Roman"/>
        </w:rPr>
        <w:t xml:space="preserve">:  </w:t>
      </w:r>
      <w:r w:rsidR="00ED3875" w:rsidRPr="00ED3875">
        <w:rPr>
          <w:rFonts w:ascii="Times New Roman" w:hAnsi="Times New Roman" w:cs="Times New Roman"/>
          <w:color w:val="222222"/>
          <w:sz w:val="24"/>
          <w:szCs w:val="24"/>
          <w:lang w:val="en"/>
        </w:rPr>
        <w:t>Certificates of Educational Qualificatio</w:t>
      </w:r>
      <w:r w:rsidR="00E77B5F">
        <w:rPr>
          <w:rFonts w:ascii="Times New Roman" w:hAnsi="Times New Roman" w:cs="Times New Roman"/>
          <w:color w:val="222222"/>
          <w:sz w:val="24"/>
          <w:szCs w:val="24"/>
          <w:lang w:val="en"/>
        </w:rPr>
        <w:t>n / Transcript</w:t>
      </w:r>
      <w:r w:rsidR="00ED3875" w:rsidRPr="00ED387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need to be attached with the form.</w:t>
      </w:r>
    </w:p>
    <w:sectPr w:rsidR="0056530D" w:rsidRPr="00337E79" w:rsidSect="006445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B0"/>
    <w:rsid w:val="00030A20"/>
    <w:rsid w:val="000347B0"/>
    <w:rsid w:val="000420D6"/>
    <w:rsid w:val="000D2125"/>
    <w:rsid w:val="00110AE1"/>
    <w:rsid w:val="00213655"/>
    <w:rsid w:val="002E086D"/>
    <w:rsid w:val="002E59C0"/>
    <w:rsid w:val="00326E17"/>
    <w:rsid w:val="00337E79"/>
    <w:rsid w:val="003418FE"/>
    <w:rsid w:val="003E4B89"/>
    <w:rsid w:val="004275CC"/>
    <w:rsid w:val="004827D9"/>
    <w:rsid w:val="00495C24"/>
    <w:rsid w:val="00552D6A"/>
    <w:rsid w:val="0056507F"/>
    <w:rsid w:val="00587295"/>
    <w:rsid w:val="00626AB6"/>
    <w:rsid w:val="00644504"/>
    <w:rsid w:val="006B3C35"/>
    <w:rsid w:val="006C25CC"/>
    <w:rsid w:val="00744A0D"/>
    <w:rsid w:val="0075479B"/>
    <w:rsid w:val="00780F13"/>
    <w:rsid w:val="00862564"/>
    <w:rsid w:val="008671F0"/>
    <w:rsid w:val="0087684C"/>
    <w:rsid w:val="00876DA4"/>
    <w:rsid w:val="0092766D"/>
    <w:rsid w:val="009331C3"/>
    <w:rsid w:val="0093663E"/>
    <w:rsid w:val="009B23B4"/>
    <w:rsid w:val="009B3617"/>
    <w:rsid w:val="009D1D01"/>
    <w:rsid w:val="009D3044"/>
    <w:rsid w:val="00A41AC9"/>
    <w:rsid w:val="00A64D5A"/>
    <w:rsid w:val="00AA64A6"/>
    <w:rsid w:val="00AD2BB0"/>
    <w:rsid w:val="00AD6773"/>
    <w:rsid w:val="00C36255"/>
    <w:rsid w:val="00C50CB0"/>
    <w:rsid w:val="00CC4B75"/>
    <w:rsid w:val="00CD1010"/>
    <w:rsid w:val="00D70065"/>
    <w:rsid w:val="00D8476F"/>
    <w:rsid w:val="00DA04C1"/>
    <w:rsid w:val="00E04276"/>
    <w:rsid w:val="00E42864"/>
    <w:rsid w:val="00E77B5F"/>
    <w:rsid w:val="00E975D2"/>
    <w:rsid w:val="00ED3875"/>
    <w:rsid w:val="00EE7455"/>
    <w:rsid w:val="00F060DB"/>
    <w:rsid w:val="00F21C16"/>
    <w:rsid w:val="00F30115"/>
    <w:rsid w:val="00F3036C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1656-8F5D-48DB-A78C-C0A800E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7F"/>
    <w:pPr>
      <w:spacing w:after="200" w:line="276" w:lineRule="auto"/>
    </w:pPr>
    <w:rPr>
      <w:rFonts w:eastAsiaTheme="minorEastAsia"/>
      <w:lang w:val="en-GB" w:eastAsia="en-GB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7F"/>
    <w:pPr>
      <w:spacing w:after="0" w:line="240" w:lineRule="auto"/>
    </w:pPr>
    <w:rPr>
      <w:rFonts w:eastAsiaTheme="minorEastAsia"/>
      <w:lang w:val="en-GB" w:eastAsia="en-GB" w:bidi="bn-B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8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80F1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80F1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0F1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0AE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64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64"/>
    <w:rPr>
      <w:rFonts w:ascii="Segoe UI" w:eastAsiaTheme="minorEastAsia" w:hAnsi="Segoe UI" w:cs="Segoe UI"/>
      <w:sz w:val="18"/>
      <w:szCs w:val="22"/>
      <w:lang w:val="en-GB" w:eastAsia="en-GB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BE91-E07C-4FF3-AB40-643A4571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2020-03-02T07:22:00Z</cp:lastPrinted>
  <dcterms:created xsi:type="dcterms:W3CDTF">2025-04-09T11:13:00Z</dcterms:created>
  <dcterms:modified xsi:type="dcterms:W3CDTF">2025-04-09T11:13:00Z</dcterms:modified>
</cp:coreProperties>
</file>